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32" w:rsidRDefault="00462132" w:rsidP="00462132">
      <w:pPr>
        <w:tabs>
          <w:tab w:val="left" w:pos="1485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F67FD">
        <w:rPr>
          <w:rFonts w:ascii="Times New Roman" w:hAnsi="Times New Roman" w:cs="Times New Roman"/>
          <w:sz w:val="28"/>
          <w:szCs w:val="28"/>
        </w:rPr>
        <w:t>СВОДНЫЕ ДАННЫЕ ПО БЮДЖЕТНОМУ ВРЕМЕНИ</w:t>
      </w:r>
    </w:p>
    <w:p w:rsidR="00462132" w:rsidRPr="00BF67FD" w:rsidRDefault="00462132" w:rsidP="00462132">
      <w:pPr>
        <w:tabs>
          <w:tab w:val="left" w:pos="1485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3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59"/>
        <w:gridCol w:w="800"/>
        <w:gridCol w:w="709"/>
        <w:gridCol w:w="907"/>
        <w:gridCol w:w="746"/>
        <w:gridCol w:w="851"/>
        <w:gridCol w:w="626"/>
        <w:gridCol w:w="1016"/>
        <w:gridCol w:w="1016"/>
        <w:gridCol w:w="806"/>
        <w:gridCol w:w="1016"/>
        <w:gridCol w:w="1016"/>
        <w:gridCol w:w="1012"/>
        <w:gridCol w:w="1029"/>
        <w:gridCol w:w="1362"/>
        <w:gridCol w:w="817"/>
      </w:tblGrid>
      <w:tr w:rsidR="00462132" w:rsidRPr="00BF67FD" w:rsidTr="008E0869">
        <w:tc>
          <w:tcPr>
            <w:tcW w:w="852" w:type="dxa"/>
            <w:vMerge w:val="restart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FD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4772" w:type="dxa"/>
            <w:gridSpan w:val="6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F67FD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BF67FD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2658" w:type="dxa"/>
            <w:gridSpan w:val="3"/>
          </w:tcPr>
          <w:p w:rsidR="00462132" w:rsidRPr="00BF67FD" w:rsidRDefault="00462132" w:rsidP="008E086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F67FD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2838" w:type="dxa"/>
            <w:gridSpan w:val="3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FD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2041" w:type="dxa"/>
            <w:gridSpan w:val="2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FD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1362" w:type="dxa"/>
            <w:vMerge w:val="restart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FD">
              <w:rPr>
                <w:rFonts w:ascii="Times New Roman" w:hAnsi="Times New Roman" w:cs="Times New Roman"/>
                <w:b/>
              </w:rPr>
              <w:t>Каникулы</w:t>
            </w:r>
          </w:p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Merge w:val="restart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FD">
              <w:rPr>
                <w:rFonts w:ascii="Times New Roman" w:hAnsi="Times New Roman" w:cs="Times New Roman"/>
                <w:b/>
              </w:rPr>
              <w:t>Всего</w:t>
            </w:r>
          </w:p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2132" w:rsidRPr="00BF67FD" w:rsidTr="008E0869">
        <w:tc>
          <w:tcPr>
            <w:tcW w:w="852" w:type="dxa"/>
            <w:vMerge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</w:rPr>
            </w:pPr>
            <w:r w:rsidRPr="00BF67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16" w:type="dxa"/>
            <w:gridSpan w:val="2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</w:rPr>
            </w:pPr>
            <w:r w:rsidRPr="00BF67FD">
              <w:rPr>
                <w:rFonts w:ascii="Times New Roman" w:hAnsi="Times New Roman" w:cs="Times New Roman"/>
              </w:rPr>
              <w:t xml:space="preserve">1 </w:t>
            </w:r>
          </w:p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</w:rPr>
            </w:pPr>
            <w:r w:rsidRPr="00BF67FD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597" w:type="dxa"/>
            <w:gridSpan w:val="2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</w:rPr>
            </w:pPr>
            <w:r w:rsidRPr="00BF67FD">
              <w:rPr>
                <w:rFonts w:ascii="Times New Roman" w:hAnsi="Times New Roman" w:cs="Times New Roman"/>
              </w:rPr>
              <w:t xml:space="preserve">2 </w:t>
            </w:r>
          </w:p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</w:rPr>
            </w:pPr>
            <w:r w:rsidRPr="00BF67FD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62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</w:rPr>
            </w:pPr>
            <w:r w:rsidRPr="00BF67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</w:rPr>
            </w:pPr>
            <w:r w:rsidRPr="00BF67FD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01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</w:rPr>
            </w:pPr>
            <w:r w:rsidRPr="00BF67FD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80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</w:rPr>
            </w:pPr>
            <w:r w:rsidRPr="00BF67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</w:rPr>
            </w:pPr>
            <w:r w:rsidRPr="00BF67FD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01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</w:rPr>
            </w:pPr>
            <w:r w:rsidRPr="00BF67FD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1012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7FD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BF67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9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7FD">
              <w:rPr>
                <w:rFonts w:ascii="Times New Roman" w:hAnsi="Times New Roman" w:cs="Times New Roman"/>
              </w:rPr>
              <w:t>Провед</w:t>
            </w:r>
            <w:proofErr w:type="spellEnd"/>
            <w:r w:rsidRPr="00BF67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2" w:type="dxa"/>
            <w:vMerge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Merge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132" w:rsidRPr="00BF67FD" w:rsidTr="008E0869">
        <w:tc>
          <w:tcPr>
            <w:tcW w:w="852" w:type="dxa"/>
            <w:vMerge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F6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бяз</w:t>
            </w:r>
            <w:proofErr w:type="spellEnd"/>
            <w:r w:rsidRPr="00BF67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. занят.</w:t>
            </w:r>
          </w:p>
        </w:tc>
        <w:tc>
          <w:tcPr>
            <w:tcW w:w="709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F6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бяз</w:t>
            </w:r>
            <w:proofErr w:type="spellEnd"/>
            <w:r w:rsidRPr="00BF67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. занят.</w:t>
            </w:r>
          </w:p>
        </w:tc>
        <w:tc>
          <w:tcPr>
            <w:tcW w:w="746" w:type="dxa"/>
          </w:tcPr>
          <w:p w:rsidR="00462132" w:rsidRPr="00BF67FD" w:rsidRDefault="00462132" w:rsidP="008E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 xml:space="preserve">  Дни </w:t>
            </w:r>
          </w:p>
        </w:tc>
        <w:tc>
          <w:tcPr>
            <w:tcW w:w="851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F6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бяз</w:t>
            </w:r>
            <w:proofErr w:type="spellEnd"/>
            <w:r w:rsidRPr="00BF67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. занят.</w:t>
            </w:r>
          </w:p>
        </w:tc>
        <w:tc>
          <w:tcPr>
            <w:tcW w:w="626" w:type="dxa"/>
          </w:tcPr>
          <w:p w:rsidR="00462132" w:rsidRPr="00BF67FD" w:rsidRDefault="00462132" w:rsidP="008E0869">
            <w:pPr>
              <w:jc w:val="center"/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 xml:space="preserve">Дни </w:t>
            </w:r>
          </w:p>
        </w:tc>
        <w:tc>
          <w:tcPr>
            <w:tcW w:w="1016" w:type="dxa"/>
          </w:tcPr>
          <w:p w:rsidR="00462132" w:rsidRPr="00BF67FD" w:rsidRDefault="00462132" w:rsidP="008E0869">
            <w:pPr>
              <w:jc w:val="center"/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 xml:space="preserve">Дни </w:t>
            </w:r>
          </w:p>
        </w:tc>
        <w:tc>
          <w:tcPr>
            <w:tcW w:w="1016" w:type="dxa"/>
          </w:tcPr>
          <w:p w:rsidR="00462132" w:rsidRPr="00BF67FD" w:rsidRDefault="00462132" w:rsidP="008E0869">
            <w:pPr>
              <w:jc w:val="center"/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 xml:space="preserve">Дни </w:t>
            </w:r>
          </w:p>
        </w:tc>
        <w:tc>
          <w:tcPr>
            <w:tcW w:w="806" w:type="dxa"/>
          </w:tcPr>
          <w:p w:rsidR="00462132" w:rsidRPr="00BF67FD" w:rsidRDefault="00462132" w:rsidP="008E0869">
            <w:pPr>
              <w:jc w:val="center"/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016" w:type="dxa"/>
          </w:tcPr>
          <w:p w:rsidR="00462132" w:rsidRPr="00BF67FD" w:rsidRDefault="00462132" w:rsidP="008E0869">
            <w:pPr>
              <w:jc w:val="center"/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016" w:type="dxa"/>
          </w:tcPr>
          <w:p w:rsidR="00462132" w:rsidRPr="00BF67FD" w:rsidRDefault="00462132" w:rsidP="008E0869">
            <w:pPr>
              <w:jc w:val="center"/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012" w:type="dxa"/>
          </w:tcPr>
          <w:p w:rsidR="00462132" w:rsidRPr="00BF67FD" w:rsidRDefault="00462132" w:rsidP="008E0869">
            <w:pPr>
              <w:jc w:val="center"/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029" w:type="dxa"/>
          </w:tcPr>
          <w:p w:rsidR="00462132" w:rsidRPr="00BF67FD" w:rsidRDefault="00462132" w:rsidP="008E0869">
            <w:pPr>
              <w:jc w:val="center"/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362" w:type="dxa"/>
          </w:tcPr>
          <w:p w:rsidR="00462132" w:rsidRPr="00BF67FD" w:rsidRDefault="00462132" w:rsidP="008E0869">
            <w:pPr>
              <w:jc w:val="center"/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 xml:space="preserve">Дни </w:t>
            </w:r>
          </w:p>
        </w:tc>
        <w:tc>
          <w:tcPr>
            <w:tcW w:w="817" w:type="dxa"/>
          </w:tcPr>
          <w:p w:rsidR="00462132" w:rsidRPr="00BF67FD" w:rsidRDefault="00462132" w:rsidP="008E0869">
            <w:pPr>
              <w:jc w:val="center"/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proofErr w:type="gramStart"/>
            <w:r w:rsidRPr="00BF67F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462132" w:rsidRPr="00BF67FD" w:rsidTr="008E0869">
        <w:tc>
          <w:tcPr>
            <w:tcW w:w="852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67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59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0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7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4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2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7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62132" w:rsidRPr="00BF67FD" w:rsidTr="008E0869">
        <w:tc>
          <w:tcPr>
            <w:tcW w:w="852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67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59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0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7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4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2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62132" w:rsidRPr="00BF67FD" w:rsidTr="008E0869">
        <w:tc>
          <w:tcPr>
            <w:tcW w:w="852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59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800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07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F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4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462132" w:rsidRPr="00BF67FD" w:rsidRDefault="00462132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2132" w:rsidRPr="00BF67FD" w:rsidRDefault="00462132" w:rsidP="00462132">
      <w:pPr>
        <w:rPr>
          <w:rFonts w:ascii="Times New Roman" w:hAnsi="Times New Roman" w:cs="Times New Roman"/>
          <w:sz w:val="28"/>
          <w:szCs w:val="28"/>
        </w:rPr>
      </w:pPr>
    </w:p>
    <w:p w:rsidR="00FA70FF" w:rsidRDefault="00FA70FF"/>
    <w:sectPr w:rsidR="00FA70FF" w:rsidSect="00A767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FC"/>
    <w:rsid w:val="00462132"/>
    <w:rsid w:val="00800EFC"/>
    <w:rsid w:val="00FA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2</cp:revision>
  <dcterms:created xsi:type="dcterms:W3CDTF">2016-10-05T05:05:00Z</dcterms:created>
  <dcterms:modified xsi:type="dcterms:W3CDTF">2016-10-05T05:07:00Z</dcterms:modified>
</cp:coreProperties>
</file>